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44" w:rsidRPr="000A3B9A" w:rsidRDefault="00521144" w:rsidP="00521144">
      <w:pPr>
        <w:pStyle w:val="a3"/>
        <w:jc w:val="right"/>
        <w:rPr>
          <w:rFonts w:ascii="Times New Roman" w:hAnsi="Times New Roman" w:cs="Times New Roman"/>
          <w:b/>
        </w:rPr>
      </w:pPr>
      <w:r w:rsidRPr="000A3B9A">
        <w:rPr>
          <w:rFonts w:ascii="Times New Roman" w:hAnsi="Times New Roman" w:cs="Times New Roman"/>
          <w:b/>
        </w:rPr>
        <w:t>Утверждено_______________________</w:t>
      </w:r>
    </w:p>
    <w:p w:rsidR="00521144" w:rsidRPr="000A3B9A" w:rsidRDefault="00521144" w:rsidP="00521144">
      <w:pPr>
        <w:pStyle w:val="a3"/>
        <w:jc w:val="right"/>
        <w:rPr>
          <w:rFonts w:ascii="Times New Roman" w:hAnsi="Times New Roman" w:cs="Times New Roman"/>
          <w:b/>
        </w:rPr>
      </w:pPr>
      <w:r w:rsidRPr="000A3B9A">
        <w:rPr>
          <w:rFonts w:ascii="Times New Roman" w:hAnsi="Times New Roman" w:cs="Times New Roman"/>
          <w:b/>
        </w:rPr>
        <w:t>Заведующий МАДОУ «ЦРР – д/с №39</w:t>
      </w:r>
    </w:p>
    <w:p w:rsidR="00521144" w:rsidRDefault="00521144" w:rsidP="00521144">
      <w:pPr>
        <w:pStyle w:val="a3"/>
        <w:jc w:val="right"/>
        <w:rPr>
          <w:rFonts w:ascii="Times New Roman" w:hAnsi="Times New Roman" w:cs="Times New Roman"/>
          <w:b/>
        </w:rPr>
      </w:pPr>
      <w:r w:rsidRPr="000A3B9A">
        <w:rPr>
          <w:rFonts w:ascii="Times New Roman" w:hAnsi="Times New Roman" w:cs="Times New Roman"/>
          <w:b/>
        </w:rPr>
        <w:t>Айликова О. В.</w:t>
      </w:r>
    </w:p>
    <w:p w:rsidR="00521144" w:rsidRPr="000A3B9A" w:rsidRDefault="00521144" w:rsidP="00521144">
      <w:pPr>
        <w:pStyle w:val="a3"/>
        <w:jc w:val="right"/>
        <w:rPr>
          <w:rFonts w:ascii="Times New Roman" w:hAnsi="Times New Roman" w:cs="Times New Roman"/>
          <w:b/>
        </w:rPr>
      </w:pPr>
    </w:p>
    <w:p w:rsidR="00521144" w:rsidRPr="00DB5917" w:rsidRDefault="00521144" w:rsidP="00521144">
      <w:pPr>
        <w:pStyle w:val="a3"/>
        <w:jc w:val="center"/>
        <w:rPr>
          <w:rFonts w:ascii="Times New Roman" w:hAnsi="Times New Roman" w:cs="Times New Roman"/>
          <w:b/>
        </w:rPr>
      </w:pPr>
      <w:r w:rsidRPr="00DB5917">
        <w:rPr>
          <w:rFonts w:ascii="Times New Roman" w:hAnsi="Times New Roman" w:cs="Times New Roman"/>
          <w:b/>
        </w:rPr>
        <w:t>Расписание обра</w:t>
      </w:r>
      <w:r>
        <w:rPr>
          <w:rFonts w:ascii="Times New Roman" w:hAnsi="Times New Roman" w:cs="Times New Roman"/>
          <w:b/>
        </w:rPr>
        <w:t>зовательной деятельности на</w:t>
      </w:r>
      <w:r w:rsidR="00D569BE">
        <w:rPr>
          <w:rFonts w:ascii="Times New Roman" w:hAnsi="Times New Roman" w:cs="Times New Roman"/>
          <w:b/>
        </w:rPr>
        <w:t xml:space="preserve"> сентябрь</w:t>
      </w:r>
      <w:r>
        <w:rPr>
          <w:rFonts w:ascii="Times New Roman" w:hAnsi="Times New Roman" w:cs="Times New Roman"/>
          <w:b/>
        </w:rPr>
        <w:t xml:space="preserve"> 2020-21</w:t>
      </w:r>
      <w:r w:rsidR="00D77D1F">
        <w:rPr>
          <w:rFonts w:ascii="Times New Roman" w:hAnsi="Times New Roman" w:cs="Times New Roman"/>
          <w:b/>
        </w:rPr>
        <w:t xml:space="preserve"> учебный год.</w:t>
      </w:r>
    </w:p>
    <w:p w:rsidR="00521144" w:rsidRDefault="00521144" w:rsidP="0052114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431" w:type="dxa"/>
        <w:tblLook w:val="04A0" w:firstRow="1" w:lastRow="0" w:firstColumn="1" w:lastColumn="0" w:noHBand="0" w:noVBand="1"/>
      </w:tblPr>
      <w:tblGrid>
        <w:gridCol w:w="609"/>
        <w:gridCol w:w="1802"/>
        <w:gridCol w:w="1843"/>
        <w:gridCol w:w="1842"/>
        <w:gridCol w:w="1843"/>
        <w:gridCol w:w="2268"/>
        <w:gridCol w:w="1843"/>
        <w:gridCol w:w="1843"/>
        <w:gridCol w:w="1984"/>
      </w:tblGrid>
      <w:tr w:rsidR="00521144" w:rsidTr="00B3075D">
        <w:tc>
          <w:tcPr>
            <w:tcW w:w="609" w:type="dxa"/>
          </w:tcPr>
          <w:p w:rsidR="00521144" w:rsidRPr="000A3B9A" w:rsidRDefault="00521144" w:rsidP="00A15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521144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№1</w:t>
            </w:r>
          </w:p>
          <w:p w:rsidR="00521144" w:rsidRPr="000A3B9A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21144" w:rsidRPr="000A3B9A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№2</w:t>
            </w:r>
          </w:p>
        </w:tc>
        <w:tc>
          <w:tcPr>
            <w:tcW w:w="1842" w:type="dxa"/>
          </w:tcPr>
          <w:p w:rsidR="00521144" w:rsidRPr="000A3B9A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№3</w:t>
            </w:r>
          </w:p>
        </w:tc>
        <w:tc>
          <w:tcPr>
            <w:tcW w:w="1843" w:type="dxa"/>
          </w:tcPr>
          <w:p w:rsidR="00521144" w:rsidRPr="000A3B9A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№4</w:t>
            </w:r>
          </w:p>
        </w:tc>
        <w:tc>
          <w:tcPr>
            <w:tcW w:w="2268" w:type="dxa"/>
          </w:tcPr>
          <w:p w:rsidR="00521144" w:rsidRPr="000A3B9A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№5</w:t>
            </w:r>
          </w:p>
        </w:tc>
        <w:tc>
          <w:tcPr>
            <w:tcW w:w="1843" w:type="dxa"/>
          </w:tcPr>
          <w:p w:rsidR="00521144" w:rsidRPr="000A3B9A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№6</w:t>
            </w:r>
          </w:p>
        </w:tc>
        <w:tc>
          <w:tcPr>
            <w:tcW w:w="1843" w:type="dxa"/>
          </w:tcPr>
          <w:p w:rsidR="00521144" w:rsidRPr="000A3B9A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№7</w:t>
            </w:r>
          </w:p>
        </w:tc>
        <w:tc>
          <w:tcPr>
            <w:tcW w:w="1984" w:type="dxa"/>
          </w:tcPr>
          <w:p w:rsidR="00521144" w:rsidRPr="000A3B9A" w:rsidRDefault="00521144" w:rsidP="00A15E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№8</w:t>
            </w:r>
          </w:p>
        </w:tc>
      </w:tr>
      <w:tr w:rsidR="00FB3792" w:rsidTr="00B3075D">
        <w:trPr>
          <w:cantSplit/>
          <w:trHeight w:val="1554"/>
        </w:trPr>
        <w:tc>
          <w:tcPr>
            <w:tcW w:w="609" w:type="dxa"/>
            <w:textDirection w:val="btLr"/>
          </w:tcPr>
          <w:p w:rsidR="00FB3792" w:rsidRPr="000A3B9A" w:rsidRDefault="00FB3792" w:rsidP="00FB379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02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-10 мин).</w:t>
            </w: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группе</w:t>
            </w:r>
          </w:p>
          <w:p w:rsidR="009C0283" w:rsidRDefault="00F01B7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15.40. -15.5</w:t>
            </w:r>
            <w:r w:rsidR="009C0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CF1BF4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9.00. - 9.25. - 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9.35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утр. круг</w:t>
            </w:r>
          </w:p>
          <w:p w:rsidR="00FB3792" w:rsidRDefault="00CA35F6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(25</w:t>
            </w:r>
            <w:r w:rsidR="00FB3792"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-10 мин).</w:t>
            </w: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группе</w:t>
            </w: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15.50. -16.00.  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CF1BF4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Pr="000A3B9A" w:rsidRDefault="00FB3792" w:rsidP="00883D5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D5B" w:rsidRDefault="00883D5B" w:rsidP="00883D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16.00. - 16.15.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Default="00FB3792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9.35.</w:t>
            </w:r>
            <w:r w:rsidR="0088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8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10.20. </w:t>
            </w: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</w:t>
            </w:r>
          </w:p>
          <w:p w:rsidR="00FB3792" w:rsidRPr="000A3B9A" w:rsidRDefault="00FB3792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792" w:rsidRPr="000A3B9A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10.15. - 10.45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(20 мин.),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15.50. - 16.10.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группе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16.00. - 16.15.</w:t>
            </w:r>
          </w:p>
          <w:p w:rsidR="009C0283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792" w:rsidTr="00B3075D">
        <w:trPr>
          <w:cantSplit/>
          <w:trHeight w:val="1574"/>
        </w:trPr>
        <w:tc>
          <w:tcPr>
            <w:tcW w:w="609" w:type="dxa"/>
            <w:textDirection w:val="btLr"/>
          </w:tcPr>
          <w:p w:rsidR="00FB3792" w:rsidRPr="000A3B9A" w:rsidRDefault="00FB3792" w:rsidP="00FB379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02" w:type="dxa"/>
          </w:tcPr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 утр. круг, ОД 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-10 мин.)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изкультура </w:t>
            </w:r>
            <w:r w:rsidR="00F01B73">
              <w:rPr>
                <w:rFonts w:ascii="Times New Roman" w:hAnsi="Times New Roman" w:cs="Times New Roman"/>
                <w:b/>
                <w:sz w:val="20"/>
                <w:szCs w:val="20"/>
              </w:rPr>
              <w:t>15.40. -15.5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A35F6" w:rsidRPr="00CA35F6" w:rsidRDefault="00CA35F6" w:rsidP="00CA35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9.00. - 9.25.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A35F6" w:rsidRPr="000A3B9A" w:rsidRDefault="00CA35F6" w:rsidP="00CA35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9.35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утр. круг</w:t>
            </w:r>
          </w:p>
          <w:p w:rsidR="00CA35F6" w:rsidRDefault="00CA35F6" w:rsidP="00CA35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(25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CA35F6" w:rsidRDefault="00CA35F6" w:rsidP="00CA35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 утр. круг, ОД 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-10 мин.)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изкультура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15.50. -16.00</w:t>
            </w:r>
            <w:r w:rsidR="009C0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D5B" w:rsidRDefault="00883D5B" w:rsidP="00883D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группе</w:t>
            </w:r>
          </w:p>
          <w:p w:rsidR="00FB3792" w:rsidRPr="000A3B9A" w:rsidRDefault="00883D5B" w:rsidP="00883D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16.00. - 16.15.</w:t>
            </w:r>
          </w:p>
        </w:tc>
        <w:tc>
          <w:tcPr>
            <w:tcW w:w="2268" w:type="dxa"/>
          </w:tcPr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9.35.</w:t>
            </w:r>
            <w:r w:rsidR="0088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8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10.05. </w:t>
            </w:r>
            <w:r w:rsidR="00B3075D">
              <w:rPr>
                <w:rFonts w:ascii="Times New Roman" w:hAnsi="Times New Roman" w:cs="Times New Roman"/>
                <w:b/>
                <w:sz w:val="20"/>
                <w:szCs w:val="20"/>
              </w:rPr>
              <w:t>- музыка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</w:t>
            </w:r>
          </w:p>
          <w:p w:rsidR="00FB3792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792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10.15. - 10.45. 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(20 мин.),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FB3792" w:rsidRPr="000A3B9A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11.10.-11.30.</w:t>
            </w:r>
          </w:p>
        </w:tc>
        <w:tc>
          <w:tcPr>
            <w:tcW w:w="1984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16.00. - 16.15.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792" w:rsidTr="00B3075D">
        <w:trPr>
          <w:cantSplit/>
          <w:trHeight w:val="1134"/>
        </w:trPr>
        <w:tc>
          <w:tcPr>
            <w:tcW w:w="609" w:type="dxa"/>
            <w:textDirection w:val="btLr"/>
          </w:tcPr>
          <w:p w:rsidR="00FB3792" w:rsidRPr="000A3B9A" w:rsidRDefault="00FB3792" w:rsidP="00FB379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02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-10 мин).</w:t>
            </w:r>
          </w:p>
          <w:p w:rsidR="009C0283" w:rsidRPr="000A3B9A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группе</w:t>
            </w:r>
          </w:p>
          <w:p w:rsidR="009C0283" w:rsidRDefault="00F01B7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15.40. -15.5</w:t>
            </w:r>
            <w:r w:rsidR="009C0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</w:t>
            </w:r>
          </w:p>
          <w:p w:rsidR="009C0283" w:rsidRPr="00CF1BF4" w:rsidRDefault="009C0283" w:rsidP="009C02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9.00. - 9.25. - 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9.35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утр. круг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(20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 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</w:t>
            </w: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группе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15.50. -16.00.  </w:t>
            </w: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883D5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D5B" w:rsidRDefault="00883D5B" w:rsidP="00883D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16.00. - 16.15.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9.35.</w:t>
            </w:r>
            <w:r w:rsidR="0088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8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10.05. 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</w:t>
            </w:r>
          </w:p>
          <w:p w:rsidR="00FB3792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</w:tc>
        <w:tc>
          <w:tcPr>
            <w:tcW w:w="1843" w:type="dxa"/>
          </w:tcPr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792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10.15. - 10.45.</w:t>
            </w: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(20 мин.),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15.50. - 16.10.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83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группе</w:t>
            </w:r>
          </w:p>
          <w:p w:rsidR="00FB3792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16.00. - 16.15.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792" w:rsidTr="00B3075D">
        <w:trPr>
          <w:cantSplit/>
          <w:trHeight w:val="1134"/>
        </w:trPr>
        <w:tc>
          <w:tcPr>
            <w:tcW w:w="609" w:type="dxa"/>
            <w:textDirection w:val="btLr"/>
          </w:tcPr>
          <w:p w:rsidR="00FB3792" w:rsidRPr="000A3B9A" w:rsidRDefault="00FB3792" w:rsidP="00FB379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02" w:type="dxa"/>
          </w:tcPr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 утр. круг, </w:t>
            </w:r>
            <w:proofErr w:type="gram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-10 мин.)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15.30. - 15.40. –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изкультура </w:t>
            </w:r>
            <w:r w:rsidR="00F01B73">
              <w:rPr>
                <w:rFonts w:ascii="Times New Roman" w:hAnsi="Times New Roman" w:cs="Times New Roman"/>
                <w:b/>
                <w:sz w:val="20"/>
                <w:szCs w:val="20"/>
              </w:rPr>
              <w:t>15.40. -15.5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83" w:rsidRPr="00CA35F6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9.00. - 9.25. - Музыка</w:t>
            </w:r>
          </w:p>
          <w:p w:rsidR="009C0283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9.35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утр. круг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(25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 ОД (7-10 мин.)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15.50.-16.0</w:t>
            </w:r>
            <w:r w:rsidRPr="00CF1B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D5B" w:rsidRDefault="00883D5B" w:rsidP="00883D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в группе</w:t>
            </w:r>
          </w:p>
          <w:p w:rsidR="00FB3792" w:rsidRPr="000A3B9A" w:rsidRDefault="00883D5B" w:rsidP="00883D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16.00.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16.15.</w:t>
            </w:r>
          </w:p>
        </w:tc>
        <w:tc>
          <w:tcPr>
            <w:tcW w:w="2268" w:type="dxa"/>
          </w:tcPr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9.35.</w:t>
            </w:r>
            <w:r w:rsidR="0088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8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10.05. </w:t>
            </w:r>
            <w:r w:rsidR="00B3075D">
              <w:rPr>
                <w:rFonts w:ascii="Times New Roman" w:hAnsi="Times New Roman" w:cs="Times New Roman"/>
                <w:b/>
                <w:sz w:val="20"/>
                <w:szCs w:val="20"/>
              </w:rPr>
              <w:t>- музыка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10.20. 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0283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FB3792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10.15. - 10.45.  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 (20 мин.),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9C0283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FB3792" w:rsidRPr="000A3B9A" w:rsidRDefault="009C0283" w:rsidP="009C02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11.10.-11.30.</w:t>
            </w:r>
          </w:p>
        </w:tc>
        <w:tc>
          <w:tcPr>
            <w:tcW w:w="1984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16.00. - 16.15.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792" w:rsidTr="00B3075D">
        <w:trPr>
          <w:cantSplit/>
          <w:trHeight w:val="1134"/>
        </w:trPr>
        <w:tc>
          <w:tcPr>
            <w:tcW w:w="609" w:type="dxa"/>
            <w:textDirection w:val="btLr"/>
          </w:tcPr>
          <w:p w:rsidR="00FB3792" w:rsidRPr="000A3B9A" w:rsidRDefault="00FB3792" w:rsidP="00FB379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02" w:type="dxa"/>
          </w:tcPr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 ОД (8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-10 мин.)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9.0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0 утр. круг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(20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  <w:p w:rsidR="00FB3792" w:rsidRPr="000A3B9A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11.45.-12.1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842" w:type="dxa"/>
          </w:tcPr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 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-10 мин.)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  <w:p w:rsidR="00FB3792" w:rsidRPr="00CF1BF4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11.15-11.30.</w:t>
            </w:r>
          </w:p>
          <w:p w:rsidR="00FB3792" w:rsidRPr="00DB1644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улице </w:t>
            </w:r>
          </w:p>
          <w:p w:rsidR="00FB3792" w:rsidRPr="000A3B9A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 - 12.20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*3</w:t>
            </w:r>
            <w:r w:rsidRPr="00FD4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мин.), </w:t>
            </w: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улице </w:t>
            </w:r>
          </w:p>
          <w:p w:rsidR="00FB3792" w:rsidRPr="000A3B9A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 - 12.20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С 9.00 утр. круг,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 (20 мин.),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й круг.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  <w:p w:rsidR="00FB3792" w:rsidRPr="00CF1BF4" w:rsidRDefault="009C0283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</w:t>
            </w:r>
            <w:r w:rsidR="00FB3792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  <w:p w:rsidR="00FB3792" w:rsidRPr="000A3B9A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9.00.  утр. круг, 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>ОД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мин).</w:t>
            </w:r>
          </w:p>
          <w:p w:rsidR="00FB3792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  <w:p w:rsidR="00FB3792" w:rsidRPr="00CF1BF4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11.15-11.30.</w:t>
            </w:r>
          </w:p>
          <w:p w:rsidR="00FB3792" w:rsidRPr="009C0283" w:rsidRDefault="00FB3792" w:rsidP="00FB37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1144" w:rsidRPr="00886DC7" w:rsidRDefault="00521144" w:rsidP="00521144">
      <w:pPr>
        <w:pStyle w:val="a3"/>
        <w:rPr>
          <w:rFonts w:ascii="Times New Roman" w:hAnsi="Times New Roman" w:cs="Times New Roman"/>
        </w:rPr>
      </w:pPr>
    </w:p>
    <w:p w:rsidR="00634A81" w:rsidRDefault="00634A81"/>
    <w:sectPr w:rsidR="00634A81" w:rsidSect="000A3B9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4"/>
    <w:rsid w:val="001606AA"/>
    <w:rsid w:val="001A0ECA"/>
    <w:rsid w:val="00521144"/>
    <w:rsid w:val="00634A81"/>
    <w:rsid w:val="00883D5B"/>
    <w:rsid w:val="009C0283"/>
    <w:rsid w:val="009F00EB"/>
    <w:rsid w:val="00B3075D"/>
    <w:rsid w:val="00CA35F6"/>
    <w:rsid w:val="00D569BE"/>
    <w:rsid w:val="00D77D1F"/>
    <w:rsid w:val="00E114DA"/>
    <w:rsid w:val="00EA314B"/>
    <w:rsid w:val="00EE1B40"/>
    <w:rsid w:val="00F01B73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B9C9"/>
  <w15:chartTrackingRefBased/>
  <w15:docId w15:val="{94FB36C4-5228-437B-9C62-A2916E38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144"/>
    <w:pPr>
      <w:spacing w:after="0" w:line="240" w:lineRule="auto"/>
    </w:pPr>
  </w:style>
  <w:style w:type="table" w:styleId="a4">
    <w:name w:val="Table Grid"/>
    <w:basedOn w:val="a1"/>
    <w:uiPriority w:val="39"/>
    <w:rsid w:val="0052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2021-08-31T09:25:00Z</cp:lastPrinted>
  <dcterms:created xsi:type="dcterms:W3CDTF">2021-08-31T08:22:00Z</dcterms:created>
  <dcterms:modified xsi:type="dcterms:W3CDTF">2021-08-31T09:28:00Z</dcterms:modified>
</cp:coreProperties>
</file>